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9E7D" w14:textId="01752482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8921AF">
        <w:rPr>
          <w:rFonts w:ascii="Times New Roman" w:eastAsia="Calibri" w:hAnsi="Times New Roman" w:cs="Times New Roman"/>
          <w:b/>
          <w:sz w:val="28"/>
          <w:szCs w:val="28"/>
        </w:rPr>
        <w:t>ШКАЛАНСКОГО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520BF36B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14:paraId="2F86357A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BE487C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00EF9B9C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16BFE" w14:textId="61EA3F51" w:rsidR="00553177" w:rsidRDefault="008921AF" w:rsidP="005531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553177">
        <w:rPr>
          <w:rFonts w:ascii="Times New Roman" w:eastAsia="Calibri" w:hAnsi="Times New Roman" w:cs="Times New Roman"/>
          <w:sz w:val="28"/>
          <w:szCs w:val="28"/>
        </w:rPr>
        <w:t>.05.20</w:t>
      </w:r>
      <w:r w:rsidR="006D7BA1">
        <w:rPr>
          <w:rFonts w:ascii="Times New Roman" w:eastAsia="Calibri" w:hAnsi="Times New Roman" w:cs="Times New Roman"/>
          <w:sz w:val="28"/>
          <w:szCs w:val="28"/>
        </w:rPr>
        <w:t>2</w:t>
      </w:r>
      <w:r w:rsidR="008250B8">
        <w:rPr>
          <w:rFonts w:ascii="Times New Roman" w:eastAsia="Calibri" w:hAnsi="Times New Roman" w:cs="Times New Roman"/>
          <w:sz w:val="28"/>
          <w:szCs w:val="28"/>
        </w:rPr>
        <w:t>4</w:t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</w:r>
      <w:r w:rsidR="005531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proofErr w:type="gramStart"/>
      <w:r w:rsidR="00553177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proofErr w:type="gramEnd"/>
    </w:p>
    <w:p w14:paraId="1A08AB38" w14:textId="77777777" w:rsidR="00553177" w:rsidRDefault="00553177" w:rsidP="00553177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D4E4E" w14:textId="7C756FC7" w:rsidR="00553177" w:rsidRDefault="00DD202D" w:rsidP="005531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Шкаланка</w:t>
      </w:r>
      <w:proofErr w:type="spellEnd"/>
    </w:p>
    <w:p w14:paraId="02D1F86B" w14:textId="77777777" w:rsidR="00DB5AF7" w:rsidRPr="00DB5AF7" w:rsidRDefault="00DB5AF7" w:rsidP="00DB5AF7">
      <w:pPr>
        <w:spacing w:after="0"/>
        <w:rPr>
          <w:sz w:val="24"/>
          <w:szCs w:val="24"/>
        </w:rPr>
      </w:pPr>
      <w:r w:rsidRPr="00DB5AF7">
        <w:rPr>
          <w:sz w:val="24"/>
          <w:szCs w:val="24"/>
        </w:rPr>
        <w:t xml:space="preserve">                    </w:t>
      </w:r>
    </w:p>
    <w:p w14:paraId="4C33D638" w14:textId="468C8059" w:rsidR="00553177" w:rsidRPr="00553177" w:rsidRDefault="00DB5AF7" w:rsidP="00553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О разработке прогноза социально-экономического развития муниципального образования </w:t>
      </w:r>
      <w:proofErr w:type="spellStart"/>
      <w:r w:rsidR="008921AF">
        <w:rPr>
          <w:rFonts w:ascii="Times New Roman" w:hAnsi="Times New Roman" w:cs="Times New Roman"/>
          <w:b/>
          <w:sz w:val="28"/>
          <w:szCs w:val="28"/>
        </w:rPr>
        <w:t>Шкаланское</w:t>
      </w:r>
      <w:proofErr w:type="spellEnd"/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на 202</w:t>
      </w:r>
      <w:r w:rsidR="006204AF">
        <w:rPr>
          <w:rFonts w:ascii="Times New Roman" w:hAnsi="Times New Roman" w:cs="Times New Roman"/>
          <w:b/>
          <w:sz w:val="28"/>
          <w:szCs w:val="28"/>
        </w:rPr>
        <w:t>5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год и параметров прогнозов на период до 202</w:t>
      </w:r>
      <w:r w:rsidR="006204AF">
        <w:rPr>
          <w:rFonts w:ascii="Times New Roman" w:hAnsi="Times New Roman" w:cs="Times New Roman"/>
          <w:b/>
          <w:sz w:val="28"/>
          <w:szCs w:val="28"/>
        </w:rPr>
        <w:t>7</w:t>
      </w:r>
      <w:r w:rsidR="00553177" w:rsidRPr="0055317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BAE08C5" w14:textId="77777777" w:rsidR="00553177" w:rsidRPr="00553177" w:rsidRDefault="00553177" w:rsidP="00553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36A05" w14:textId="5DCC184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В соответствии со статьями 169, 173 Бюджетного кодекса Российской Федерации, Федеральным законом от 20.07.1995 № 115-ФЗ «О государственном прогнозировании и программах социально-экономического развития Российской Федерации», администрация </w:t>
      </w:r>
      <w:proofErr w:type="spellStart"/>
      <w:r w:rsidR="008921AF"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 </w:t>
      </w:r>
    </w:p>
    <w:p w14:paraId="585736C7" w14:textId="637AE719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1. Бухгалтеру-финансисту администрации муниципального образования </w:t>
      </w:r>
      <w:proofErr w:type="spellStart"/>
      <w:r w:rsidR="00DD202D">
        <w:rPr>
          <w:rFonts w:ascii="Times New Roman" w:hAnsi="Times New Roman" w:cs="Times New Roman"/>
          <w:sz w:val="28"/>
          <w:szCs w:val="28"/>
        </w:rPr>
        <w:t>Шкалан</w:t>
      </w:r>
      <w:r w:rsidR="0055317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Шерст</w:t>
      </w:r>
      <w:r w:rsidR="008921AF">
        <w:rPr>
          <w:rFonts w:ascii="Times New Roman" w:hAnsi="Times New Roman" w:cs="Times New Roman"/>
          <w:sz w:val="28"/>
          <w:szCs w:val="28"/>
        </w:rPr>
        <w:t>нёвой</w:t>
      </w:r>
      <w:proofErr w:type="spellEnd"/>
      <w:r w:rsidR="008921AF">
        <w:rPr>
          <w:rFonts w:ascii="Times New Roman" w:hAnsi="Times New Roman" w:cs="Times New Roman"/>
          <w:sz w:val="28"/>
          <w:szCs w:val="28"/>
        </w:rPr>
        <w:t xml:space="preserve"> М.В.</w:t>
      </w:r>
      <w:r w:rsidRPr="005531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DD5EE4" w14:textId="392F1FEB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1.1. Организовать и обеспечить разработку и уточнение прогноза социально-экономического развития поселения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6204AF">
        <w:rPr>
          <w:rFonts w:ascii="Times New Roman" w:hAnsi="Times New Roman" w:cs="Times New Roman"/>
          <w:sz w:val="28"/>
          <w:szCs w:val="28"/>
        </w:rPr>
        <w:t>5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EA5BD7" w:rsidRPr="00553177">
        <w:rPr>
          <w:rFonts w:ascii="Times New Roman" w:hAnsi="Times New Roman" w:cs="Times New Roman"/>
          <w:sz w:val="28"/>
          <w:szCs w:val="28"/>
        </w:rPr>
        <w:t>2</w:t>
      </w:r>
      <w:r w:rsidR="006204AF">
        <w:rPr>
          <w:rFonts w:ascii="Times New Roman" w:hAnsi="Times New Roman" w:cs="Times New Roman"/>
          <w:sz w:val="28"/>
          <w:szCs w:val="28"/>
        </w:rPr>
        <w:t>7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года; основных прогнозируемых экономических (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бюджетообразующих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>) показателей развития сельского поселения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6204AF">
        <w:rPr>
          <w:rFonts w:ascii="Times New Roman" w:hAnsi="Times New Roman" w:cs="Times New Roman"/>
          <w:sz w:val="28"/>
          <w:szCs w:val="28"/>
        </w:rPr>
        <w:t>5</w:t>
      </w:r>
      <w:r w:rsidRPr="00553177">
        <w:rPr>
          <w:rFonts w:ascii="Times New Roman" w:hAnsi="Times New Roman" w:cs="Times New Roman"/>
          <w:sz w:val="28"/>
          <w:szCs w:val="28"/>
        </w:rPr>
        <w:t xml:space="preserve"> и на период до 20</w:t>
      </w:r>
      <w:r w:rsidR="00EA5BD7" w:rsidRPr="00553177">
        <w:rPr>
          <w:rFonts w:ascii="Times New Roman" w:hAnsi="Times New Roman" w:cs="Times New Roman"/>
          <w:sz w:val="28"/>
          <w:szCs w:val="28"/>
        </w:rPr>
        <w:t>2</w:t>
      </w:r>
      <w:r w:rsidR="006204AF">
        <w:rPr>
          <w:rFonts w:ascii="Times New Roman" w:hAnsi="Times New Roman" w:cs="Times New Roman"/>
          <w:sz w:val="28"/>
          <w:szCs w:val="28"/>
        </w:rPr>
        <w:t>7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года; прогноза объемов продукции, закупаемой для муниципальных нужд поселения за счет средств бюджета поселения и внебюджетных источников финансирования на 20</w:t>
      </w:r>
      <w:r w:rsidR="008D0BF0" w:rsidRPr="00553177">
        <w:rPr>
          <w:rFonts w:ascii="Times New Roman" w:hAnsi="Times New Roman" w:cs="Times New Roman"/>
          <w:sz w:val="28"/>
          <w:szCs w:val="28"/>
        </w:rPr>
        <w:t>2</w:t>
      </w:r>
      <w:r w:rsidR="006204AF">
        <w:rPr>
          <w:rFonts w:ascii="Times New Roman" w:hAnsi="Times New Roman" w:cs="Times New Roman"/>
          <w:sz w:val="28"/>
          <w:szCs w:val="28"/>
        </w:rPr>
        <w:t>5</w:t>
      </w:r>
      <w:r w:rsidRPr="0055317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B8E0833" w14:textId="7777777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1.2.  Согласовать прогнозные </w:t>
      </w:r>
      <w:proofErr w:type="spellStart"/>
      <w:r w:rsidRPr="00553177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Pr="00553177">
        <w:rPr>
          <w:rFonts w:ascii="Times New Roman" w:hAnsi="Times New Roman" w:cs="Times New Roman"/>
          <w:sz w:val="28"/>
          <w:szCs w:val="28"/>
        </w:rPr>
        <w:t xml:space="preserve"> показатели социально- экономического развития поселения с управлением экономики и прогнозирования развития территории района.</w:t>
      </w:r>
    </w:p>
    <w:p w14:paraId="72DD6F48" w14:textId="77777777" w:rsidR="00DB5AF7" w:rsidRPr="00553177" w:rsidRDefault="00DB5AF7" w:rsidP="00DB5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постановления оставляю за собой.</w:t>
      </w:r>
    </w:p>
    <w:p w14:paraId="3403066E" w14:textId="77777777" w:rsidR="00DB5AF7" w:rsidRPr="00553177" w:rsidRDefault="00DB5AF7" w:rsidP="00DB5A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1A8BBD" w14:textId="77777777" w:rsidR="00DB5AF7" w:rsidRPr="00553177" w:rsidRDefault="00DB5AF7" w:rsidP="0055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7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C6FD36F" w14:textId="40099752" w:rsidR="00CC7C6A" w:rsidRPr="00553177" w:rsidRDefault="008921AF" w:rsidP="00553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Шкаланского</w:t>
      </w:r>
      <w:proofErr w:type="spellEnd"/>
      <w:r w:rsidR="00DB5AF7" w:rsidRPr="0055317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Т.А.Николаева</w:t>
      </w:r>
      <w:proofErr w:type="spellEnd"/>
    </w:p>
    <w:sectPr w:rsidR="00CC7C6A" w:rsidRPr="00553177" w:rsidSect="005531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7"/>
    <w:rsid w:val="000021A1"/>
    <w:rsid w:val="000036F0"/>
    <w:rsid w:val="00165D12"/>
    <w:rsid w:val="00391885"/>
    <w:rsid w:val="00422174"/>
    <w:rsid w:val="00451386"/>
    <w:rsid w:val="00510D0D"/>
    <w:rsid w:val="00553177"/>
    <w:rsid w:val="006204AF"/>
    <w:rsid w:val="00670120"/>
    <w:rsid w:val="006D7BA1"/>
    <w:rsid w:val="00730564"/>
    <w:rsid w:val="00741F70"/>
    <w:rsid w:val="007B552B"/>
    <w:rsid w:val="007C7F01"/>
    <w:rsid w:val="008250B8"/>
    <w:rsid w:val="00827336"/>
    <w:rsid w:val="00862EF3"/>
    <w:rsid w:val="008921AF"/>
    <w:rsid w:val="008D0BF0"/>
    <w:rsid w:val="00B34F66"/>
    <w:rsid w:val="00B92996"/>
    <w:rsid w:val="00BB190B"/>
    <w:rsid w:val="00C53C68"/>
    <w:rsid w:val="00C9375B"/>
    <w:rsid w:val="00CC52BD"/>
    <w:rsid w:val="00CC7C6A"/>
    <w:rsid w:val="00DB5AF7"/>
    <w:rsid w:val="00DD202D"/>
    <w:rsid w:val="00EA5BD7"/>
    <w:rsid w:val="00EA75F5"/>
    <w:rsid w:val="00F1209F"/>
    <w:rsid w:val="00F80FB1"/>
    <w:rsid w:val="00F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2C18"/>
  <w15:docId w15:val="{AD55DEC0-1D81-4867-B62B-9B0D1C79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74"/>
  </w:style>
  <w:style w:type="paragraph" w:styleId="1">
    <w:name w:val="heading 1"/>
    <w:basedOn w:val="a"/>
    <w:next w:val="a"/>
    <w:link w:val="10"/>
    <w:qFormat/>
    <w:rsid w:val="00DB5AF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B5AF7"/>
    <w:pPr>
      <w:keepNext/>
      <w:tabs>
        <w:tab w:val="num" w:pos="0"/>
      </w:tabs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B5AF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55317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2023-05-30T06:26:00Z</cp:lastPrinted>
  <dcterms:created xsi:type="dcterms:W3CDTF">2024-06-03T06:44:00Z</dcterms:created>
  <dcterms:modified xsi:type="dcterms:W3CDTF">2024-06-03T06:44:00Z</dcterms:modified>
</cp:coreProperties>
</file>